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4" w:rsidRDefault="006057C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DDFEC0" wp14:editId="6D8309B4">
            <wp:extent cx="6480810" cy="94874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01" w:rsidRDefault="009F4A78">
      <w:pPr>
        <w:rPr>
          <w:sz w:val="0"/>
          <w:szCs w:val="0"/>
        </w:rPr>
      </w:pPr>
      <w:r>
        <w:br w:type="page"/>
      </w:r>
    </w:p>
    <w:p w:rsidR="009F4A78" w:rsidRDefault="009F4A78" w:rsidP="009F4A78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67500" cy="95482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4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01" w:rsidRPr="009F4A78" w:rsidRDefault="0003390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03390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38.03.01.07_1.plx</w:t>
            </w:r>
          </w:p>
        </w:tc>
        <w:tc>
          <w:tcPr>
            <w:tcW w:w="3545" w:type="dxa"/>
          </w:tcPr>
          <w:p w:rsidR="00033901" w:rsidRDefault="00033901"/>
        </w:tc>
        <w:tc>
          <w:tcPr>
            <w:tcW w:w="1560" w:type="dxa"/>
          </w:tcPr>
          <w:p w:rsidR="00033901" w:rsidRDefault="0003390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3901">
        <w:trPr>
          <w:trHeight w:hRule="exact" w:val="138"/>
        </w:trPr>
        <w:tc>
          <w:tcPr>
            <w:tcW w:w="143" w:type="dxa"/>
          </w:tcPr>
          <w:p w:rsidR="00033901" w:rsidRDefault="00033901"/>
        </w:tc>
        <w:tc>
          <w:tcPr>
            <w:tcW w:w="1844" w:type="dxa"/>
          </w:tcPr>
          <w:p w:rsidR="00033901" w:rsidRDefault="00033901"/>
        </w:tc>
        <w:tc>
          <w:tcPr>
            <w:tcW w:w="2694" w:type="dxa"/>
          </w:tcPr>
          <w:p w:rsidR="00033901" w:rsidRDefault="00033901"/>
        </w:tc>
        <w:tc>
          <w:tcPr>
            <w:tcW w:w="3545" w:type="dxa"/>
          </w:tcPr>
          <w:p w:rsidR="00033901" w:rsidRDefault="00033901"/>
        </w:tc>
        <w:tc>
          <w:tcPr>
            <w:tcW w:w="1560" w:type="dxa"/>
          </w:tcPr>
          <w:p w:rsidR="00033901" w:rsidRDefault="00033901"/>
        </w:tc>
        <w:tc>
          <w:tcPr>
            <w:tcW w:w="852" w:type="dxa"/>
          </w:tcPr>
          <w:p w:rsidR="00033901" w:rsidRDefault="00033901"/>
        </w:tc>
        <w:tc>
          <w:tcPr>
            <w:tcW w:w="143" w:type="dxa"/>
          </w:tcPr>
          <w:p w:rsidR="00033901" w:rsidRDefault="00033901"/>
        </w:tc>
      </w:tr>
      <w:tr w:rsidR="0003390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3901" w:rsidRDefault="00033901"/>
        </w:tc>
      </w:tr>
      <w:tr w:rsidR="00033901">
        <w:trPr>
          <w:trHeight w:hRule="exact" w:val="248"/>
        </w:trPr>
        <w:tc>
          <w:tcPr>
            <w:tcW w:w="143" w:type="dxa"/>
          </w:tcPr>
          <w:p w:rsidR="00033901" w:rsidRDefault="00033901"/>
        </w:tc>
        <w:tc>
          <w:tcPr>
            <w:tcW w:w="1844" w:type="dxa"/>
          </w:tcPr>
          <w:p w:rsidR="00033901" w:rsidRDefault="00033901"/>
        </w:tc>
        <w:tc>
          <w:tcPr>
            <w:tcW w:w="2694" w:type="dxa"/>
          </w:tcPr>
          <w:p w:rsidR="00033901" w:rsidRDefault="00033901"/>
        </w:tc>
        <w:tc>
          <w:tcPr>
            <w:tcW w:w="3545" w:type="dxa"/>
          </w:tcPr>
          <w:p w:rsidR="00033901" w:rsidRDefault="00033901"/>
        </w:tc>
        <w:tc>
          <w:tcPr>
            <w:tcW w:w="1560" w:type="dxa"/>
          </w:tcPr>
          <w:p w:rsidR="00033901" w:rsidRDefault="00033901"/>
        </w:tc>
        <w:tc>
          <w:tcPr>
            <w:tcW w:w="852" w:type="dxa"/>
          </w:tcPr>
          <w:p w:rsidR="00033901" w:rsidRDefault="00033901"/>
        </w:tc>
        <w:tc>
          <w:tcPr>
            <w:tcW w:w="143" w:type="dxa"/>
          </w:tcPr>
          <w:p w:rsidR="00033901" w:rsidRDefault="00033901"/>
        </w:tc>
      </w:tr>
      <w:tr w:rsidR="00033901" w:rsidRPr="006057C4">
        <w:trPr>
          <w:trHeight w:hRule="exact" w:val="277"/>
        </w:trPr>
        <w:tc>
          <w:tcPr>
            <w:tcW w:w="143" w:type="dxa"/>
          </w:tcPr>
          <w:p w:rsidR="00033901" w:rsidRDefault="00033901"/>
        </w:tc>
        <w:tc>
          <w:tcPr>
            <w:tcW w:w="1844" w:type="dxa"/>
          </w:tcPr>
          <w:p w:rsidR="00033901" w:rsidRDefault="0003390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361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4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500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4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222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138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387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222"/>
        </w:trPr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033901" w:rsidRPr="009F4A78" w:rsidRDefault="00033901">
            <w:pPr>
              <w:spacing w:after="0" w:line="240" w:lineRule="auto"/>
              <w:rPr>
                <w:lang w:val="ru-RU"/>
              </w:rPr>
            </w:pPr>
          </w:p>
          <w:p w:rsidR="00033901" w:rsidRPr="009F4A78" w:rsidRDefault="009F4A78">
            <w:pPr>
              <w:spacing w:after="0" w:line="240" w:lineRule="auto"/>
              <w:rPr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</w:tbl>
    <w:p w:rsidR="00033901" w:rsidRPr="009F4A78" w:rsidRDefault="009F4A78">
      <w:pPr>
        <w:rPr>
          <w:sz w:val="0"/>
          <w:szCs w:val="0"/>
          <w:lang w:val="ru-RU"/>
        </w:rPr>
      </w:pPr>
      <w:r w:rsidRPr="009F4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77"/>
        <w:gridCol w:w="1752"/>
        <w:gridCol w:w="4792"/>
        <w:gridCol w:w="972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5104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3901" w:rsidRPr="006057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033901" w:rsidRPr="006057C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033901" w:rsidRPr="006057C4">
        <w:trPr>
          <w:trHeight w:hRule="exact" w:val="277"/>
        </w:trPr>
        <w:tc>
          <w:tcPr>
            <w:tcW w:w="766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3390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033901" w:rsidRPr="006057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3901" w:rsidRPr="006057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033901" w:rsidRPr="006057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отмыванию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доходов</w:t>
            </w:r>
            <w:proofErr w:type="spellEnd"/>
          </w:p>
        </w:tc>
      </w:tr>
      <w:tr w:rsidR="00033901" w:rsidRPr="006057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339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33901" w:rsidRPr="006057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3901" w:rsidRPr="006057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033901" w:rsidRPr="006057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Казначейское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0339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766" w:type="dxa"/>
          </w:tcPr>
          <w:p w:rsidR="00033901" w:rsidRDefault="00033901"/>
        </w:tc>
        <w:tc>
          <w:tcPr>
            <w:tcW w:w="2071" w:type="dxa"/>
          </w:tcPr>
          <w:p w:rsidR="00033901" w:rsidRDefault="00033901"/>
        </w:tc>
        <w:tc>
          <w:tcPr>
            <w:tcW w:w="1844" w:type="dxa"/>
          </w:tcPr>
          <w:p w:rsidR="00033901" w:rsidRDefault="00033901"/>
        </w:tc>
        <w:tc>
          <w:tcPr>
            <w:tcW w:w="5104" w:type="dxa"/>
          </w:tcPr>
          <w:p w:rsidR="00033901" w:rsidRDefault="00033901"/>
        </w:tc>
        <w:tc>
          <w:tcPr>
            <w:tcW w:w="993" w:type="dxa"/>
          </w:tcPr>
          <w:p w:rsidR="00033901" w:rsidRDefault="00033901"/>
        </w:tc>
      </w:tr>
      <w:tr w:rsidR="00033901" w:rsidRPr="006057C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субъектов;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</w:tbl>
    <w:p w:rsidR="00033901" w:rsidRPr="009F4A78" w:rsidRDefault="009F4A78">
      <w:pPr>
        <w:rPr>
          <w:sz w:val="0"/>
          <w:szCs w:val="0"/>
          <w:lang w:val="ru-RU"/>
        </w:rPr>
      </w:pPr>
      <w:r w:rsidRPr="009F4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033901" w:rsidRPr="006057C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901" w:rsidRPr="006057C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033901" w:rsidRPr="006057C4">
        <w:trPr>
          <w:trHeight w:hRule="exact" w:val="277"/>
        </w:trPr>
        <w:tc>
          <w:tcPr>
            <w:tcW w:w="99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390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33901" w:rsidRPr="006057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 w:rsidP="0060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</w:tbl>
    <w:p w:rsidR="00033901" w:rsidRDefault="009F4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39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033901" w:rsidRPr="009F4A78" w:rsidRDefault="000339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</w:tbl>
    <w:p w:rsidR="00033901" w:rsidRDefault="009F4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9"/>
        <w:gridCol w:w="814"/>
        <w:gridCol w:w="682"/>
        <w:gridCol w:w="1091"/>
        <w:gridCol w:w="1215"/>
        <w:gridCol w:w="682"/>
        <w:gridCol w:w="389"/>
        <w:gridCol w:w="947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 w:rsidRPr="00605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 w:rsidP="0060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</w:tbl>
    <w:p w:rsidR="00033901" w:rsidRDefault="009F4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39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</w:tbl>
    <w:p w:rsidR="00033901" w:rsidRDefault="009F4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4"/>
        <w:gridCol w:w="798"/>
        <w:gridCol w:w="673"/>
        <w:gridCol w:w="1090"/>
        <w:gridCol w:w="1213"/>
        <w:gridCol w:w="673"/>
        <w:gridCol w:w="388"/>
        <w:gridCol w:w="946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390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</w:tr>
      <w:tr w:rsidR="00033901">
        <w:trPr>
          <w:trHeight w:hRule="exact" w:val="277"/>
        </w:trPr>
        <w:tc>
          <w:tcPr>
            <w:tcW w:w="993" w:type="dxa"/>
          </w:tcPr>
          <w:p w:rsidR="00033901" w:rsidRDefault="00033901"/>
        </w:tc>
        <w:tc>
          <w:tcPr>
            <w:tcW w:w="3545" w:type="dxa"/>
          </w:tcPr>
          <w:p w:rsidR="00033901" w:rsidRDefault="00033901"/>
        </w:tc>
        <w:tc>
          <w:tcPr>
            <w:tcW w:w="143" w:type="dxa"/>
          </w:tcPr>
          <w:p w:rsidR="00033901" w:rsidRDefault="00033901"/>
        </w:tc>
        <w:tc>
          <w:tcPr>
            <w:tcW w:w="851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135" w:type="dxa"/>
          </w:tcPr>
          <w:p w:rsidR="00033901" w:rsidRDefault="00033901"/>
        </w:tc>
        <w:tc>
          <w:tcPr>
            <w:tcW w:w="1277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426" w:type="dxa"/>
          </w:tcPr>
          <w:p w:rsidR="00033901" w:rsidRDefault="00033901"/>
        </w:tc>
        <w:tc>
          <w:tcPr>
            <w:tcW w:w="993" w:type="dxa"/>
          </w:tcPr>
          <w:p w:rsidR="00033901" w:rsidRDefault="00033901"/>
        </w:tc>
      </w:tr>
      <w:tr w:rsidR="0003390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33901" w:rsidRPr="006057C4">
        <w:trPr>
          <w:trHeight w:hRule="exact" w:val="395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</w:tc>
      </w:tr>
    </w:tbl>
    <w:p w:rsidR="00033901" w:rsidRPr="009F4A78" w:rsidRDefault="009F4A78">
      <w:pPr>
        <w:rPr>
          <w:sz w:val="0"/>
          <w:szCs w:val="0"/>
          <w:lang w:val="ru-RU"/>
        </w:rPr>
      </w:pPr>
      <w:r w:rsidRPr="009F4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6"/>
        <w:gridCol w:w="1864"/>
        <w:gridCol w:w="1956"/>
        <w:gridCol w:w="2182"/>
        <w:gridCol w:w="701"/>
        <w:gridCol w:w="996"/>
      </w:tblGrid>
      <w:tr w:rsidR="000339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2127" w:type="dxa"/>
          </w:tcPr>
          <w:p w:rsidR="00033901" w:rsidRDefault="00033901"/>
        </w:tc>
        <w:tc>
          <w:tcPr>
            <w:tcW w:w="2269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3901" w:rsidRPr="006057C4">
        <w:trPr>
          <w:trHeight w:hRule="exact" w:val="509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33901" w:rsidRPr="006057C4">
        <w:trPr>
          <w:trHeight w:hRule="exact" w:val="277"/>
        </w:trPr>
        <w:tc>
          <w:tcPr>
            <w:tcW w:w="71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901" w:rsidRPr="009F4A78" w:rsidRDefault="00033901">
            <w:pPr>
              <w:rPr>
                <w:lang w:val="ru-RU"/>
              </w:rPr>
            </w:pP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9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0339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3390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033901" w:rsidRPr="006057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90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339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0339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</w:tbl>
    <w:p w:rsidR="00033901" w:rsidRDefault="009F4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71"/>
        <w:gridCol w:w="1931"/>
        <w:gridCol w:w="2180"/>
        <w:gridCol w:w="700"/>
        <w:gridCol w:w="996"/>
      </w:tblGrid>
      <w:tr w:rsidR="0003390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2127" w:type="dxa"/>
          </w:tcPr>
          <w:p w:rsidR="00033901" w:rsidRDefault="00033901"/>
        </w:tc>
        <w:tc>
          <w:tcPr>
            <w:tcW w:w="2269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339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03390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9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033901" w:rsidRPr="006057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3901" w:rsidRPr="006057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0339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39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39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390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3390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033901">
        <w:trPr>
          <w:trHeight w:hRule="exact" w:val="277"/>
        </w:trPr>
        <w:tc>
          <w:tcPr>
            <w:tcW w:w="710" w:type="dxa"/>
          </w:tcPr>
          <w:p w:rsidR="00033901" w:rsidRDefault="00033901"/>
        </w:tc>
        <w:tc>
          <w:tcPr>
            <w:tcW w:w="58" w:type="dxa"/>
          </w:tcPr>
          <w:p w:rsidR="00033901" w:rsidRDefault="00033901"/>
        </w:tc>
        <w:tc>
          <w:tcPr>
            <w:tcW w:w="1929" w:type="dxa"/>
          </w:tcPr>
          <w:p w:rsidR="00033901" w:rsidRDefault="00033901"/>
        </w:tc>
        <w:tc>
          <w:tcPr>
            <w:tcW w:w="1986" w:type="dxa"/>
          </w:tcPr>
          <w:p w:rsidR="00033901" w:rsidRDefault="00033901"/>
        </w:tc>
        <w:tc>
          <w:tcPr>
            <w:tcW w:w="2127" w:type="dxa"/>
          </w:tcPr>
          <w:p w:rsidR="00033901" w:rsidRDefault="00033901"/>
        </w:tc>
        <w:tc>
          <w:tcPr>
            <w:tcW w:w="2269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993" w:type="dxa"/>
          </w:tcPr>
          <w:p w:rsidR="00033901" w:rsidRDefault="00033901"/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390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Default="009F4A78">
            <w:pPr>
              <w:spacing w:after="0" w:line="240" w:lineRule="auto"/>
              <w:rPr>
                <w:sz w:val="19"/>
                <w:szCs w:val="19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3901">
        <w:trPr>
          <w:trHeight w:hRule="exact" w:val="277"/>
        </w:trPr>
        <w:tc>
          <w:tcPr>
            <w:tcW w:w="710" w:type="dxa"/>
          </w:tcPr>
          <w:p w:rsidR="00033901" w:rsidRDefault="00033901"/>
        </w:tc>
        <w:tc>
          <w:tcPr>
            <w:tcW w:w="58" w:type="dxa"/>
          </w:tcPr>
          <w:p w:rsidR="00033901" w:rsidRDefault="00033901"/>
        </w:tc>
        <w:tc>
          <w:tcPr>
            <w:tcW w:w="1929" w:type="dxa"/>
          </w:tcPr>
          <w:p w:rsidR="00033901" w:rsidRDefault="00033901"/>
        </w:tc>
        <w:tc>
          <w:tcPr>
            <w:tcW w:w="1986" w:type="dxa"/>
          </w:tcPr>
          <w:p w:rsidR="00033901" w:rsidRDefault="00033901"/>
        </w:tc>
        <w:tc>
          <w:tcPr>
            <w:tcW w:w="2127" w:type="dxa"/>
          </w:tcPr>
          <w:p w:rsidR="00033901" w:rsidRDefault="00033901"/>
        </w:tc>
        <w:tc>
          <w:tcPr>
            <w:tcW w:w="2269" w:type="dxa"/>
          </w:tcPr>
          <w:p w:rsidR="00033901" w:rsidRDefault="00033901"/>
        </w:tc>
        <w:tc>
          <w:tcPr>
            <w:tcW w:w="710" w:type="dxa"/>
          </w:tcPr>
          <w:p w:rsidR="00033901" w:rsidRDefault="00033901"/>
        </w:tc>
        <w:tc>
          <w:tcPr>
            <w:tcW w:w="993" w:type="dxa"/>
          </w:tcPr>
          <w:p w:rsidR="00033901" w:rsidRDefault="00033901"/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F4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33901" w:rsidRPr="006057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901" w:rsidRPr="009F4A78" w:rsidRDefault="009F4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4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33901" w:rsidRDefault="00033901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 w:rsidP="009F4A78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76975" cy="9218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2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78" w:rsidRPr="009F4A78" w:rsidRDefault="009F4A78" w:rsidP="009F4A78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9F4A78" w:rsidRPr="009F4A78" w:rsidRDefault="009F4A78" w:rsidP="009F4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9F4A78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F4A78" w:rsidRPr="009F4A78" w:rsidRDefault="006057C4" w:rsidP="009F4A7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9F4A78" w:rsidRPr="009F4A78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F4A78" w:rsidRPr="009F4A78" w:rsidRDefault="006057C4" w:rsidP="009F4A7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9F4A78" w:rsidRPr="009F4A78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F4A78" w:rsidRPr="009F4A78" w:rsidRDefault="006057C4" w:rsidP="009F4A7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9F4A78" w:rsidRPr="009F4A78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9F4A78" w:rsidRPr="009F4A7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F4A78" w:rsidRPr="009F4A78" w:rsidRDefault="009F4A78" w:rsidP="009F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057C4" w:rsidRPr="009F4A78" w:rsidRDefault="006057C4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Pr="009F4A78" w:rsidRDefault="009F4A78" w:rsidP="009F4A7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F4A78" w:rsidRPr="009F4A78" w:rsidRDefault="009F4A78" w:rsidP="009F4A7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4A78" w:rsidRPr="009F4A78" w:rsidRDefault="009F4A78" w:rsidP="009F4A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9F4A7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9F4A78" w:rsidRPr="009F4A78" w:rsidRDefault="009F4A78" w:rsidP="009F4A7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9F4A78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9F4A78" w:rsidRPr="009F4A78" w:rsidRDefault="009F4A78" w:rsidP="009F4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9F4A78" w:rsidRPr="009F4A78" w:rsidRDefault="009F4A78" w:rsidP="009F4A7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9F4A78" w:rsidRPr="009F4A78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F4A78" w:rsidRPr="009F4A78" w:rsidRDefault="009F4A78" w:rsidP="009F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F4A78" w:rsidRPr="009F4A78" w:rsidRDefault="009F4A78" w:rsidP="009F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F4A78" w:rsidRPr="009F4A78" w:rsidRDefault="009F4A78" w:rsidP="009F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F4A78" w:rsidRPr="009F4A78" w:rsidRDefault="009F4A78" w:rsidP="009F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9F4A78" w:rsidRPr="006057C4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F4A78" w:rsidRPr="006057C4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9F4A78" w:rsidRPr="006057C4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F4A78" w:rsidRPr="006057C4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9F4A78" w:rsidRPr="006057C4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9F4A78" w:rsidRPr="006057C4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9F4A7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9F4A7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9F4A78" w:rsidRPr="009F4A78" w:rsidRDefault="009F4A78" w:rsidP="009F4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9F4A78" w:rsidRPr="009F4A78" w:rsidRDefault="009F4A78" w:rsidP="009F4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9F4A78" w:rsidRPr="009F4A78" w:rsidRDefault="009F4A78" w:rsidP="009F4A7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F4A78" w:rsidRPr="009F4A78" w:rsidRDefault="009F4A78" w:rsidP="009F4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9F4A78" w:rsidRPr="009F4A78" w:rsidRDefault="009F4A78" w:rsidP="009F4A7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9F4A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9F4A78" w:rsidRPr="009F4A78" w:rsidRDefault="009F4A78" w:rsidP="009F4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9F4A78" w:rsidRPr="009F4A78" w:rsidRDefault="009F4A78" w:rsidP="009F4A78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9F4A78" w:rsidRPr="009F4A78" w:rsidRDefault="009F4A78" w:rsidP="009F4A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9F4A78" w:rsidRPr="009F4A78" w:rsidRDefault="009F4A78" w:rsidP="009F4A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9F4A78" w:rsidRPr="009F4A78" w:rsidRDefault="009F4A78" w:rsidP="009F4A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9F4A7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F4A78" w:rsidRPr="009F4A78" w:rsidRDefault="009F4A78" w:rsidP="009F4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9F4A7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9F4A7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Услуги эксперта;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Аудиторская деятельность, осуществляемая аудиторской организацией помимо проведения аудита;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9F4A78" w:rsidRPr="009F4A78" w:rsidRDefault="009F4A78" w:rsidP="009F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9F4A78" w:rsidRPr="009F4A78" w:rsidRDefault="009F4A78" w:rsidP="009F4A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9F4A78" w:rsidRPr="009F4A78" w:rsidRDefault="009F4A78" w:rsidP="009F4A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9F4A78" w:rsidRPr="009F4A78" w:rsidRDefault="009F4A78" w:rsidP="009F4A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9F4A78" w:rsidRPr="009F4A78" w:rsidRDefault="009F4A78" w:rsidP="009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9F4A78" w:rsidRPr="009F4A78" w:rsidRDefault="009F4A78" w:rsidP="009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9F4A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9F4A7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9F4A78" w:rsidRPr="009F4A78" w:rsidRDefault="009F4A78" w:rsidP="009F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9F4A78" w:rsidRPr="009F4A78" w:rsidRDefault="009F4A78" w:rsidP="009F4A7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9F4A78" w:rsidRPr="009F4A78" w:rsidRDefault="009F4A78" w:rsidP="009F4A7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36"/>
          <w:szCs w:val="24"/>
          <w:lang w:val="ru-RU" w:eastAsia="ru-RU"/>
        </w:rPr>
        <w:t> 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F4A78" w:rsidRPr="009F4A78" w:rsidRDefault="009F4A78" w:rsidP="009F4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9F4A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9F4A78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9F4A78" w:rsidRPr="009F4A78" w:rsidRDefault="009F4A78" w:rsidP="009F4A78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9F4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9F4A78" w:rsidRPr="009F4A78" w:rsidRDefault="009F4A78" w:rsidP="009F4A78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9F4A78" w:rsidRPr="009F4A78" w:rsidRDefault="009F4A78" w:rsidP="009F4A78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9F4A78" w:rsidRPr="009F4A78" w:rsidRDefault="009F4A78" w:rsidP="009F4A7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9F4A78" w:rsidRPr="009F4A78" w:rsidRDefault="009F4A78" w:rsidP="009F4A78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9F4A78" w:rsidRPr="009F4A78" w:rsidRDefault="009F4A78" w:rsidP="009F4A78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9F4A78" w:rsidRPr="009F4A78" w:rsidRDefault="009F4A78" w:rsidP="009F4A78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9F4A78" w:rsidRPr="009F4A78" w:rsidRDefault="009F4A78" w:rsidP="009F4A78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9F4A78" w:rsidRPr="009F4A78" w:rsidRDefault="009F4A78" w:rsidP="009F4A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9F4A78" w:rsidRPr="009F4A78" w:rsidRDefault="009F4A78" w:rsidP="009F4A78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9F4A78" w:rsidRPr="009F4A78" w:rsidRDefault="009F4A78" w:rsidP="009F4A78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9F4A78" w:rsidRPr="009F4A78" w:rsidRDefault="009F4A78" w:rsidP="009F4A78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9F4A78" w:rsidRPr="009F4A78" w:rsidRDefault="009F4A78" w:rsidP="009F4A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9F4A78" w:rsidRPr="009F4A78" w:rsidRDefault="009F4A78" w:rsidP="009F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10.01.200ХХ г. Это не позволило аудиторам ООО «Синус-Аудит»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9F4A78" w:rsidRPr="009F4A78" w:rsidRDefault="009F4A78" w:rsidP="009F4A7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9F4A78" w:rsidRPr="009F4A78" w:rsidRDefault="009F4A78" w:rsidP="009F4A78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9F4A78" w:rsidRPr="009F4A78" w:rsidTr="00F430B9">
        <w:tc>
          <w:tcPr>
            <w:tcW w:w="9463" w:type="dxa"/>
            <w:gridSpan w:val="3"/>
          </w:tcPr>
          <w:p w:rsidR="009F4A78" w:rsidRPr="009F4A78" w:rsidRDefault="009F4A78" w:rsidP="009F4A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9F4A78" w:rsidRPr="009F4A78" w:rsidTr="00F430B9">
        <w:tc>
          <w:tcPr>
            <w:tcW w:w="720" w:type="dxa"/>
          </w:tcPr>
          <w:p w:rsidR="009F4A78" w:rsidRPr="009F4A78" w:rsidRDefault="009F4A78" w:rsidP="009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9F4A78" w:rsidRPr="009F4A78" w:rsidTr="00F430B9">
        <w:tc>
          <w:tcPr>
            <w:tcW w:w="720" w:type="dxa"/>
          </w:tcPr>
          <w:p w:rsidR="009F4A78" w:rsidRPr="009F4A78" w:rsidRDefault="009F4A78" w:rsidP="009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9F4A78" w:rsidRPr="009F4A78" w:rsidTr="00F430B9">
        <w:tc>
          <w:tcPr>
            <w:tcW w:w="720" w:type="dxa"/>
          </w:tcPr>
          <w:p w:rsidR="009F4A78" w:rsidRPr="009F4A78" w:rsidRDefault="009F4A78" w:rsidP="009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9F4A78" w:rsidRPr="009F4A78" w:rsidTr="00F430B9">
        <w:tc>
          <w:tcPr>
            <w:tcW w:w="72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9F4A78" w:rsidRPr="009F4A78" w:rsidTr="00F430B9">
        <w:tc>
          <w:tcPr>
            <w:tcW w:w="9540" w:type="dxa"/>
            <w:gridSpan w:val="2"/>
          </w:tcPr>
          <w:p w:rsidR="009F4A78" w:rsidRPr="009F4A78" w:rsidRDefault="009F4A78" w:rsidP="009F4A7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9F4A78" w:rsidRPr="006057C4" w:rsidTr="00F430B9">
        <w:tc>
          <w:tcPr>
            <w:tcW w:w="522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9F4A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9F4A78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9F4A78" w:rsidRPr="006057C4" w:rsidTr="00F430B9">
        <w:tc>
          <w:tcPr>
            <w:tcW w:w="522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9F4A78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9F4A78" w:rsidRDefault="009F4A78" w:rsidP="009F4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57C4" w:rsidRPr="009F4A78" w:rsidRDefault="006057C4" w:rsidP="006057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6057C4" w:rsidRPr="009F4A78" w:rsidRDefault="006057C4" w:rsidP="006057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6057C4" w:rsidRPr="009F4A78" w:rsidRDefault="006057C4" w:rsidP="006057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6057C4" w:rsidRPr="009F4A78" w:rsidRDefault="006057C4" w:rsidP="0060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F4A78" w:rsidRPr="009F4A78" w:rsidRDefault="009F4A78" w:rsidP="009F4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по </w:t>
      </w: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9F4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9F4A7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9F4A7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9F4A78" w:rsidRPr="009F4A78" w:rsidRDefault="009F4A78" w:rsidP="009F4A78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9F4A78" w:rsidRPr="009F4A78" w:rsidRDefault="009F4A78" w:rsidP="009F4A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9F4A78" w:rsidRPr="009F4A78" w:rsidRDefault="009F4A78" w:rsidP="009F4A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9F4A78" w:rsidRPr="009F4A78" w:rsidRDefault="009F4A78" w:rsidP="009F4A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9F4A78" w:rsidRPr="009F4A78" w:rsidRDefault="009F4A78" w:rsidP="009F4A78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9F4A78" w:rsidRPr="009F4A78" w:rsidRDefault="009F4A78" w:rsidP="009F4A78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9F4A78" w:rsidRPr="009F4A78" w:rsidRDefault="009F4A78" w:rsidP="009F4A78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9F4A78" w:rsidRPr="009F4A78" w:rsidRDefault="009F4A78" w:rsidP="009F4A78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9F4A78" w:rsidRPr="009F4A78" w:rsidRDefault="009F4A78" w:rsidP="009F4A78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9F4A78" w:rsidRPr="009F4A78" w:rsidRDefault="009F4A78" w:rsidP="009F4A78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9F4A78" w:rsidRPr="009F4A78" w:rsidRDefault="009F4A78" w:rsidP="009F4A78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9F4A78" w:rsidRPr="009F4A78" w:rsidRDefault="009F4A78" w:rsidP="009F4A78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9F4A78" w:rsidRPr="009F4A78" w:rsidRDefault="009F4A78" w:rsidP="009F4A78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9F4A78" w:rsidRPr="009F4A78" w:rsidRDefault="009F4A78" w:rsidP="009F4A78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9F4A78" w:rsidRPr="009F4A78" w:rsidRDefault="009F4A78" w:rsidP="009F4A78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9F4A78" w:rsidRPr="009F4A78" w:rsidRDefault="009F4A78" w:rsidP="009F4A7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9F4A78" w:rsidRPr="009F4A78" w:rsidRDefault="009F4A78" w:rsidP="009F4A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9F4A78" w:rsidRPr="009F4A78" w:rsidRDefault="009F4A78" w:rsidP="009F4A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9F4A78" w:rsidRPr="009F4A78" w:rsidRDefault="009F4A78" w:rsidP="009F4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9F4A78" w:rsidRPr="009F4A78" w:rsidRDefault="009F4A78" w:rsidP="009F4A78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9F4A78" w:rsidRPr="009F4A78" w:rsidTr="00F430B9">
        <w:tc>
          <w:tcPr>
            <w:tcW w:w="9570" w:type="dxa"/>
            <w:gridSpan w:val="2"/>
          </w:tcPr>
          <w:p w:rsidR="009F4A78" w:rsidRPr="009F4A78" w:rsidRDefault="009F4A78" w:rsidP="009F4A7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9F4A78" w:rsidRPr="009F4A78" w:rsidTr="00F430B9">
        <w:tc>
          <w:tcPr>
            <w:tcW w:w="5507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9F4A78" w:rsidRPr="009F4A78" w:rsidTr="00F430B9">
        <w:tc>
          <w:tcPr>
            <w:tcW w:w="5507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Составитель ________________________ Л.Н. Кузнецова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F4A78" w:rsidRPr="009F4A78" w:rsidRDefault="009F4A78" w:rsidP="009F4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F4A78" w:rsidRPr="009F4A78" w:rsidRDefault="009F4A78" w:rsidP="009F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9F4A78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9F4A78" w:rsidRPr="009F4A78" w:rsidRDefault="009F4A78" w:rsidP="009F4A7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9F4A78" w:rsidRPr="009F4A78" w:rsidRDefault="009F4A78" w:rsidP="009F4A7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9F4A78" w:rsidRPr="009F4A78" w:rsidRDefault="009F4A78" w:rsidP="009F4A7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9F4A78" w:rsidRPr="009F4A78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9F4A78" w:rsidRPr="009F4A78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Письменное подтверждение из банка (справка) об остатке 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9F4A78" w:rsidRPr="009F4A78" w:rsidRDefault="009F4A78" w:rsidP="009F4A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9F4A78" w:rsidRPr="009F4A78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9F4A78" w:rsidRPr="009F4A78" w:rsidRDefault="009F4A78" w:rsidP="009F4A7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9F4A78" w:rsidRPr="009F4A78" w:rsidRDefault="009F4A78" w:rsidP="009F4A78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9F4A78" w:rsidRPr="009F4A78" w:rsidRDefault="009F4A78" w:rsidP="009F4A7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9F4A78" w:rsidRPr="009F4A78" w:rsidRDefault="009F4A78" w:rsidP="009F4A78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9F4A78" w:rsidRPr="009F4A78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9F4A78" w:rsidRPr="009F4A78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4A78" w:rsidRPr="009F4A78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F4A78" w:rsidRPr="009F4A78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F4A78" w:rsidRPr="009F4A78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78" w:rsidRPr="009F4A78" w:rsidRDefault="009F4A78" w:rsidP="009F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9F4A78" w:rsidRPr="009F4A78" w:rsidRDefault="009F4A78" w:rsidP="009F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9F4A78" w:rsidRPr="009F4A78" w:rsidRDefault="009F4A78" w:rsidP="009F4A78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9F4A78" w:rsidRPr="009F4A78" w:rsidTr="00F430B9">
        <w:trPr>
          <w:trHeight w:val="664"/>
        </w:trPr>
        <w:tc>
          <w:tcPr>
            <w:tcW w:w="7366" w:type="dxa"/>
            <w:gridSpan w:val="7"/>
          </w:tcPr>
          <w:p w:rsidR="009F4A78" w:rsidRPr="009F4A78" w:rsidRDefault="009F4A78" w:rsidP="009F4A78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9F4A78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t xml:space="preserve">ОПРЕДЕЛЕНИЕ  УРОВНЯ СУЩЕСТВЕННОСТИ </w:t>
            </w:r>
          </w:p>
          <w:p w:rsidR="009F4A78" w:rsidRPr="009F4A78" w:rsidRDefault="009F4A78" w:rsidP="009F4A78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9F4A78" w:rsidRPr="009F4A78" w:rsidRDefault="009F4A78" w:rsidP="009F4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9F4A78" w:rsidRPr="009F4A78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9F4A78" w:rsidRPr="009F4A78" w:rsidRDefault="009F4A78" w:rsidP="009F4A78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9F4A78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9F4A78" w:rsidRPr="009F4A78" w:rsidRDefault="009F4A78" w:rsidP="009F4A78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9F4A78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9F4A78" w:rsidRPr="006057C4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9F4A78" w:rsidRPr="006057C4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9F4A78" w:rsidRPr="009F4A78" w:rsidTr="00F430B9">
        <w:trPr>
          <w:cantSplit/>
        </w:trPr>
        <w:tc>
          <w:tcPr>
            <w:tcW w:w="4055" w:type="dxa"/>
            <w:vMerge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4055" w:type="dxa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F4A78" w:rsidRPr="009F4A78" w:rsidTr="00F430B9">
        <w:trPr>
          <w:trHeight w:val="1683"/>
        </w:trPr>
        <w:tc>
          <w:tcPr>
            <w:tcW w:w="4055" w:type="dxa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9F4A78" w:rsidRPr="009F4A78" w:rsidRDefault="009F4A78" w:rsidP="009F4A78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rPr>
          <w:cantSplit/>
        </w:trPr>
        <w:tc>
          <w:tcPr>
            <w:tcW w:w="4068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9F4A78" w:rsidRPr="009F4A78" w:rsidRDefault="009F4A78" w:rsidP="009F4A78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9F4A78" w:rsidRPr="009F4A78" w:rsidRDefault="009F4A78" w:rsidP="009F4A78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9F4A78" w:rsidRPr="009F4A78" w:rsidRDefault="009F4A78" w:rsidP="009F4A78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9F4A78" w:rsidRPr="009F4A78" w:rsidRDefault="009F4A78" w:rsidP="009F4A78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9F4A78" w:rsidRPr="009F4A78" w:rsidRDefault="009F4A78" w:rsidP="009F4A78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rPr>
          <w:cantSplit/>
        </w:trPr>
        <w:tc>
          <w:tcPr>
            <w:tcW w:w="4068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rPr>
          <w:cantSplit/>
        </w:trPr>
        <w:tc>
          <w:tcPr>
            <w:tcW w:w="4068" w:type="dxa"/>
            <w:gridSpan w:val="2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9F4A78" w:rsidRPr="006057C4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9F4A78" w:rsidRPr="006057C4" w:rsidTr="00F430B9">
        <w:trPr>
          <w:cantSplit/>
        </w:trPr>
        <w:tc>
          <w:tcPr>
            <w:tcW w:w="2684" w:type="dxa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9F4A78" w:rsidRPr="009F4A78" w:rsidTr="00F430B9">
        <w:trPr>
          <w:cantSplit/>
        </w:trPr>
        <w:tc>
          <w:tcPr>
            <w:tcW w:w="2684" w:type="dxa"/>
            <w:vMerge/>
            <w:vAlign w:val="center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9F4A78" w:rsidRPr="009F4A78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9F4A78" w:rsidRPr="009F4A78" w:rsidTr="00F430B9">
        <w:trPr>
          <w:cantSplit/>
        </w:trPr>
        <w:tc>
          <w:tcPr>
            <w:tcW w:w="2684" w:type="dxa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9F4A78" w:rsidRPr="009F4A78" w:rsidTr="00F430B9">
        <w:trPr>
          <w:cantSplit/>
        </w:trPr>
        <w:tc>
          <w:tcPr>
            <w:tcW w:w="2684" w:type="dxa"/>
            <w:vMerge/>
            <w:vAlign w:val="center"/>
          </w:tcPr>
          <w:p w:rsidR="009F4A78" w:rsidRPr="009F4A78" w:rsidRDefault="009F4A78" w:rsidP="009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9F4A78" w:rsidRPr="009F4A78" w:rsidTr="00F430B9">
        <w:trPr>
          <w:trHeight w:val="238"/>
        </w:trPr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9F4A78" w:rsidRPr="009F4A78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9F4A78" w:rsidRPr="009F4A78" w:rsidRDefault="009F4A78" w:rsidP="009F4A78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9F4A78" w:rsidRPr="009F4A78" w:rsidRDefault="009F4A78" w:rsidP="009F4A7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9F4A78" w:rsidRPr="009F4A78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9F4A78" w:rsidRPr="006057C4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9F4A78" w:rsidRPr="006057C4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9F4A78" w:rsidRPr="009F4A78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F4A78" w:rsidRPr="009F4A78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9F4A78" w:rsidRPr="009F4A78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9F4A78" w:rsidRPr="006057C4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F4A78" w:rsidRPr="006057C4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9F4A7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78" w:rsidRPr="009F4A78" w:rsidRDefault="009F4A78" w:rsidP="009F4A78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F4A78" w:rsidRPr="009F4A78" w:rsidRDefault="009F4A78" w:rsidP="009F4A78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9F4A7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9F4A78" w:rsidRPr="006057C4" w:rsidTr="00F430B9">
        <w:trPr>
          <w:cantSplit/>
        </w:trPr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Значимые статьи баланса по состоянию </w:t>
            </w:r>
            <w:proofErr w:type="gramStart"/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9F4A78" w:rsidRPr="009F4A78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6057C4" w:rsidTr="00F430B9">
        <w:trPr>
          <w:cantSplit/>
        </w:trPr>
        <w:tc>
          <w:tcPr>
            <w:tcW w:w="9288" w:type="dxa"/>
            <w:gridSpan w:val="14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9F4A78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9F4A78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9F4A78" w:rsidRPr="006057C4" w:rsidTr="00F430B9">
        <w:trPr>
          <w:cantSplit/>
        </w:trPr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9F4A78" w:rsidRPr="009F4A78" w:rsidRDefault="009F4A78" w:rsidP="009F4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4A78" w:rsidRPr="009F4A78" w:rsidTr="00F430B9">
        <w:tc>
          <w:tcPr>
            <w:tcW w:w="2684" w:type="dxa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9F4A78" w:rsidRPr="009F4A78" w:rsidRDefault="009F4A78" w:rsidP="009F4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4A7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9F4A78" w:rsidRPr="009F4A78" w:rsidRDefault="009F4A78" w:rsidP="009F4A78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4A78" w:rsidRPr="009F4A78" w:rsidRDefault="009F4A78" w:rsidP="009F4A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Задание 2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9F4A78" w:rsidRPr="009F4A78" w:rsidRDefault="009F4A78" w:rsidP="009F4A78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9F4A78" w:rsidRPr="009F4A78" w:rsidRDefault="009F4A78" w:rsidP="009F4A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9F4A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9F4A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9F4A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9F4A78" w:rsidRPr="009F4A78" w:rsidRDefault="009F4A78" w:rsidP="009F4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9F4A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9F4A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F4A78" w:rsidRPr="009F4A78" w:rsidRDefault="009F4A78" w:rsidP="009F4A7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9F4A78" w:rsidRPr="009F4A78" w:rsidRDefault="009F4A78" w:rsidP="009F4A7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9F4A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F4A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9F4A78" w:rsidRPr="009F4A78" w:rsidRDefault="009F4A78" w:rsidP="009F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F4A78" w:rsidRPr="009F4A78" w:rsidRDefault="009F4A78" w:rsidP="009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4A78" w:rsidRPr="009F4A78" w:rsidRDefault="009F4A78" w:rsidP="009F4A7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 w:rsidP="009F4A78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38900" cy="93618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3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38.03.01 «Экономика»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9F4A78" w:rsidRPr="009F4A78" w:rsidRDefault="009F4A78" w:rsidP="009F4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9F4A78" w:rsidRPr="009F4A78" w:rsidRDefault="009F4A78" w:rsidP="009F4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9F4A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занятий методом  устного опроса  или  посредством  тестирования.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9F4A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9F4A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F4A78" w:rsidRPr="009F4A78" w:rsidRDefault="009F4A78" w:rsidP="009F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F4A78" w:rsidRDefault="009F4A78">
      <w:pPr>
        <w:rPr>
          <w:lang w:val="ru-RU"/>
        </w:rPr>
      </w:pPr>
      <w:bookmarkStart w:id="4" w:name="_GoBack"/>
      <w:bookmarkEnd w:id="4"/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Default="009F4A78">
      <w:pPr>
        <w:rPr>
          <w:lang w:val="ru-RU"/>
        </w:rPr>
      </w:pPr>
    </w:p>
    <w:p w:rsidR="009F4A78" w:rsidRPr="009F4A78" w:rsidRDefault="009F4A78">
      <w:pPr>
        <w:rPr>
          <w:lang w:val="ru-RU"/>
        </w:rPr>
      </w:pPr>
    </w:p>
    <w:sectPr w:rsidR="009F4A78" w:rsidRPr="009F4A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901"/>
    <w:rsid w:val="001F0BC7"/>
    <w:rsid w:val="006057C4"/>
    <w:rsid w:val="009F4A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F4A7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F4A7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F4A7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9F4A7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9F4A7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9F4A78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9F4A78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9F4A78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9F4A78"/>
  </w:style>
  <w:style w:type="paragraph" w:customStyle="1" w:styleId="Default">
    <w:name w:val="Default"/>
    <w:uiPriority w:val="99"/>
    <w:rsid w:val="009F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9F4A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9F4A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4A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9F4A7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9F4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9F4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F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9F4A7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9F4A78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9F4A7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9F4A7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9F4A7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9F4A78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9F4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9F4A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9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F4A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9F4A78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9F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9F4A7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4A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9F4A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F4A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9F4A78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9F4A78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9F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A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9F4A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F4A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9F4A7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9F4A78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9F4A78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9F4A78"/>
    <w:rPr>
      <w:rFonts w:cs="Times New Roman"/>
      <w:i/>
    </w:rPr>
  </w:style>
  <w:style w:type="paragraph" w:customStyle="1" w:styleId="afa">
    <w:name w:val="Стиль"/>
    <w:uiPriority w:val="99"/>
    <w:rsid w:val="009F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4A78"/>
  </w:style>
  <w:style w:type="paragraph" w:customStyle="1" w:styleId="24">
    <w:name w:val="Обычный2"/>
    <w:rsid w:val="009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9572</Words>
  <Characters>54563</Characters>
  <Application>Microsoft Office Word</Application>
  <DocSecurity>0</DocSecurity>
  <Lines>454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2018-2019_38_03_01_07_1_plx_Основы аудита</dc:title>
  <dc:creator>FastReport.NET</dc:creator>
  <cp:lastModifiedBy>Юлия Н. Киркач</cp:lastModifiedBy>
  <cp:revision>3</cp:revision>
  <dcterms:created xsi:type="dcterms:W3CDTF">2018-10-18T08:02:00Z</dcterms:created>
  <dcterms:modified xsi:type="dcterms:W3CDTF">2018-10-18T11:02:00Z</dcterms:modified>
</cp:coreProperties>
</file>